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9F" w:rsidRPr="00BA4523" w:rsidRDefault="0041269F" w:rsidP="0041269F">
      <w:pPr>
        <w:spacing w:line="300" w:lineRule="auto"/>
        <w:rPr>
          <w:rFonts w:eastAsia="方正仿宋_GBK"/>
          <w:spacing w:val="-10"/>
          <w:sz w:val="32"/>
          <w:szCs w:val="32"/>
        </w:rPr>
      </w:pPr>
      <w:bookmarkStart w:id="0" w:name="_GoBack"/>
      <w:bookmarkEnd w:id="0"/>
      <w:r w:rsidRPr="00BA4523">
        <w:rPr>
          <w:rFonts w:eastAsia="方正仿宋_GBK" w:hint="eastAsia"/>
          <w:spacing w:val="-10"/>
          <w:sz w:val="32"/>
          <w:szCs w:val="32"/>
        </w:rPr>
        <w:t>附件</w:t>
      </w:r>
    </w:p>
    <w:p w:rsidR="0041269F" w:rsidRPr="00BA4523" w:rsidRDefault="0041269F" w:rsidP="0041269F">
      <w:pPr>
        <w:spacing w:line="300" w:lineRule="auto"/>
        <w:jc w:val="center"/>
        <w:rPr>
          <w:rFonts w:eastAsia="方正仿宋_GBK"/>
          <w:sz w:val="32"/>
          <w:szCs w:val="32"/>
        </w:rPr>
      </w:pPr>
      <w:r w:rsidRPr="00BA4523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雨花台区202</w:t>
      </w:r>
      <w: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t>3</w:t>
      </w:r>
      <w:r w:rsidRPr="00BA4523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第</w:t>
      </w:r>
      <w:r w:rsidR="00FC4A92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四</w:t>
      </w:r>
      <w:r w:rsidRPr="00BA4523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季度初定初级专业技术资格人员名单</w:t>
      </w:r>
    </w:p>
    <w:tbl>
      <w:tblPr>
        <w:tblStyle w:val="a8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707"/>
        <w:gridCol w:w="961"/>
        <w:gridCol w:w="3402"/>
        <w:gridCol w:w="1701"/>
        <w:gridCol w:w="1842"/>
      </w:tblGrid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序号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姓名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工作单位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申报职称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送审系列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隋极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南京兆伏新能源有限公司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俞阳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亿嘉和科技股份有限公司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谢飞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南京兆伏新能源有限公司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朱利鹏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国检测试控股集团江苏京诚检测有限公司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生态环境工程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朱寿江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南京壹证通信息科技有限公司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高小坤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南京国豪智能科技有限公司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陈笛笛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南京德睿能源研究院有限公司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赵文轩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南京德睿能源研究院有限公司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李鸿岩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南京德睿能源研究院有限公司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刘宇轩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南京德睿能源研究院有限公司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杨俊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南京德睿能源研究院有限公司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傅瑞明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中博信息技术研究院有限公司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陈成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江苏森杰工程咨询有限公司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殷雪莲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国检测试控股集团江苏京诚检测有限公司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生态环境工程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童煜枫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江苏木禾林业发展有限公司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林业工程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李欢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南京统信软件技术有限公司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张季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江苏多端科技有限公司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lastRenderedPageBreak/>
              <w:t>18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朱沪宁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南京苏赫信息科技有限公司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崔普玲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江苏麦克马尼生态科技有限公司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万坤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南京德睿能源研究院有限公司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乌日尼乐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南京兆伏新能源有限公司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高国成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南京兆伏新能源有限公司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张鸿伟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江苏展芯半导体技术有限公司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齐美兰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快页信息技术有限公司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数字经济（网络安全）工程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陈希慧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南京易司拓电力科技股份有限公司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张波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南京兆伏新能源有限公司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李菲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江苏捷星建设项目投资管理有限公司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王晗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江苏捷星建设项目投资管理有限公司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杨天龙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江苏电科电力工程有限公司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机械工程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钱家云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南京德睿能源研究院有限公司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谢薇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南京市共青团路中学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助理馆员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档案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许广帅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江苏木禾林业发展有限公司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林业工程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吕士梦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江苏苏工电力科技有限公司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王梦颖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中博信息技术研究院有限公司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汤阳珊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江苏弗雷恩德科技有限公司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刘虎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南通景城建设工程有限公司南京分公司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毛良坤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南京联创智慧城市科技有限公司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lastRenderedPageBreak/>
              <w:t>38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刘俊江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江苏睿建工程咨询有限公司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张来晋丞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南通景城建设工程有限公司南京分公司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于松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深圳市飞科笛系统开发有限公司南京分公司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张峰铭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中博信息技术研究院有限公司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于海燕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南京雨花人力资源开发服务中心有限责任公司雨花分公司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助理农艺师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农业技术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潘浩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江苏元速时空大数据集团有限公司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自然资源工程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王先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江苏点睛园林景观工程有限公司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胡自雨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南京国豪装饰安装工程股份有限公司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程恒立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南京中新赛克科技有限责任公司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朱以奇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江苏昭升管理服务集团有限公司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王冬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上海同济工程咨询有限公司江苏分公司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史媛媛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南京市雨花台城镇建设综合开发有限公司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50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彭涛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苏邑设计集团有限公司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助理建筑师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51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廖超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嘉环科技股份有限公司湖南分公司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52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李路兵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嘉环科技股份有限公司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53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许均东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嘉环科技股份有限公司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54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戴运河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南京国豪装饰安装工程股份有限公司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55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朱利轩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国检测试控股集团江苏京诚检测有限公司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生态环境工程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56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李智聪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南京苏测测绘科技有限公司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57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李晓凤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南京苏测测绘科技有限公司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lastRenderedPageBreak/>
              <w:t>58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余思雨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南京苏测测绘科技有限公司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59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傅粤宁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江苏筑康药房连锁有限公司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中药师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药学（药品）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60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李蒙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江苏启泰物联网科技有限公司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61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杨陈轩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南京天谷电气科技有限公司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62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朱昭文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南京中新赛克科技有限责任公司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63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徐永超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中博信息技术研究院有限公司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64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刘文通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南京行创信息科技有限公司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65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张阳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嘉环科技股份有限公司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66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丁琳琳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嘉环科技股份有限公司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67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石荣强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南京展研信息技术有限公司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68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龚磊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亿嘉和科技股份有限公司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数字经济（人工智能）工程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69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杨子豪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南京市雨花台区建筑安装管理站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70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刘锦钰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西藏欧帝电子科技有限公司南京分公司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71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刘永飞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南京安透可智能系统有限公司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船舶与海洋工程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72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王鑫源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北京建院装饰工程设计有限公司江苏分公司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73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赵颖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江苏博恩环保科技有限公司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生态环境工程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74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李璇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江苏济楚信息技术有限公司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75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汪远航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南京易司拓电力科技股份有限公司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76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朱贤兵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南京易司拓电力科技股份有限公司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机械工程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77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王宏耀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中博信息技术研究院有限公司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lastRenderedPageBreak/>
              <w:t>78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李星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鸿标信用管理（江苏）有限公司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79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蒋旭钢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南京伟思医疗科技股份有限公司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机械工程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80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季杰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南京思飞赫能信息技术有限公司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81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鹿凯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江苏文水信息科技有限公司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82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董杰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广州亚泰建筑设计院有限公司南京分公司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83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刘旭文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江苏工和环保科技有限公司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生态环境工程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84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陈佳佳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南京市西善桥农工商总公司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85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王显刚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嘉环科技股份有限公司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86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于浩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易驰同骋通信工程（南京）有限公司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87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许元汀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南京软件谷资产管理有限公司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88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吴梅花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胜科纳米（南京）有限公司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数字经济（集成电路）工程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89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阙天宇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易驰同骋通信工程（南京）有限公司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90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姜念文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嘉环科技股份有限公司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91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罗开明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南京英卡库仓储设备有限公司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机械工程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92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贾露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鸿标信用管理（江苏）有限公司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93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韩卓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鸿标信用管理（江苏）有限公司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94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王义萍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佳源科技股份有限公司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95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邱添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金陵华兴实验学校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96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彭甜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南京市梅山总校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97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吴佳敏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南京市琥珀森林幼儿园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lastRenderedPageBreak/>
              <w:t>98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王文静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南京宏森源达人力资源有限公司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99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陆子桢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南京外国语学校雨花国际学校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100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邱显惠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南京外国语学校雨花国际学校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101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高喜龙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南京外国语学校雨花国际学校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102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杨楠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南京市雨花台中学春江分校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103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魏珊珊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南京市灵动之星幼儿园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104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樊庆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南京外国语学校雨花国际学校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105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崔广帅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106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张海燕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107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姚钇枚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南京梅山七彩阳光幼儿园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108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杨晶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南京市岱山东路中学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109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夏雪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金陵华兴实验学校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110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芮淳智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南京市南站中学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111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邱欣玥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南京市梅山总校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112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秦梦洁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南京市南站中学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113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徐逗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南京市雨花台区板桥新城幼儿园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114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张敏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115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凌涛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南京市板桥中心小学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116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赵路平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117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许浣文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南京市西善花苑小学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lastRenderedPageBreak/>
              <w:t>118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林佳蕾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南京市软件谷幼儿园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119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黄金凤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金陵华兴实验学校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120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岳倩云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金陵华兴实验学校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121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徐文静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南京市雨花台区锦华新城幼儿园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122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吴婷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金陵华兴实验学校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123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朱嘉宁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南京市软件谷中学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124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袁娜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南京市西善花苑小学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125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戴佳萍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金陵华兴实验学校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126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王欣慰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金陵华兴实验学校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127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戎炎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南京市西善花苑小学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128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王平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南京市梅山总校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129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王静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130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仲梦瑶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南京市古雄小学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131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刘倩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南京市岱山实验幼儿园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132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张佳婧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南京市岱山实验小学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133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李瑜洁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南京市力行小学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134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顾颖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南京市岱山实验小学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135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孙丹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南京市共青团路中学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136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李茹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南京市雨花外国语小学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137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范丽君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南京市康盛花园幼儿园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lastRenderedPageBreak/>
              <w:t>138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陶璐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139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韩闯红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南京市雨花台区大方幼儿园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140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沙莎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南京市雨花台区大方幼儿园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141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胡烨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南京市阅城幼儿园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142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张梦涵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南京市春江第一幼儿园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143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史燕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金陵华兴实验学校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144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沈雨秋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南京市岱山西路幼儿园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145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戴华宁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南京市雨花开发区实验小学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146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王宇涵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南京市雨花开发区实验小学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147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孙予馨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南京外国语学校雨花国际学校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148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唐小丽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南京市共青团路中学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149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王雪莉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南京市金陵中学西善分校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150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严晨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金陵华兴实验学校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151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徐馥隽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南京市莱蒙阳光幼儿园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152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陈奇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南京市春蕾幼儿园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153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历佳千代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南京市康盛花园幼儿园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154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胡预杰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南京市梅山总校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155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张子展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雨花台区南站幼儿园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156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杨春艳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南京市春江第一幼儿园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157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王蕴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南京市金地自在城小学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lastRenderedPageBreak/>
              <w:t>158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任建华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南京市晓村和苑幼儿园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159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侯立微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南京市孙家初级中学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160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阮金凤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南京市雨花台区金叶花园幼儿园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161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陈艳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南京梅山七彩阳光幼儿园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162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魏佳佩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南京梅山七彩阳光幼儿园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163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赖秋香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南京市梅山总校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164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罗娅洁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南京市软件谷幼儿园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165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吴磊燕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金陵华兴实验学校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166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周洲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南京市雨花台中学春江分校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167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卢鑫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南京市小行小学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168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胡金志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南京市梅山总校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169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薛张华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金陵华兴实验学校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170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陈新宇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金陵华兴实验学校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171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陈青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金陵华兴实验学校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172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赵璇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金陵华兴实验学校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173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王蒙蒙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南京市雨花台区小行幼儿园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174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王颖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南京市雨花台区小行幼儿园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175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朱婧萍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南京市春蕾幼儿园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176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魏娟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南京市雨花台区小行幼儿园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177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金梦园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南京市春蕾幼儿园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lastRenderedPageBreak/>
              <w:t>178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程娜娜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南京市华兴蓝光幼儿园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179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刘艳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南京市金地自在城小学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180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丁丁丹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南京市软件谷中学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181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杨永昌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南京外国语学校雨花国际学校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182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骆晓婷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南京市阅城幼儿园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183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王荣梦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南京市雨花台区普德村幼儿园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184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陈珍妮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南京市雨花台区普德村幼儿园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185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夏夏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南京市雨花台区普德村幼儿园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186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刘路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南京市雨花台区普德村幼儿园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187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李洪秀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南京市软件谷中学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188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刘颖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189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温美琦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南京市梅山总校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190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盛珉洁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南京市梅山总校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191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赵青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金陵华兴实验学校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192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王丽丽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南京雨花台区宏图上水幼儿园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193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王梦思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南京中华中等专业学校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助理讲师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中等职业学校教师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194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王倩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195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周心怡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南京市金陵中学岱山分校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196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姜顺雨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南京市金陵中学岱山分校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197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郎玲玲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南京市岱山西路幼儿园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lastRenderedPageBreak/>
              <w:t>198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董俊辉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南京市梅山总校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199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于峰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南京民办实验学校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200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倪涛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201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王忠豪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南京市梅山总校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202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郭静茹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南京市春蕾幼儿园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203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张雨佳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南京市春蕾幼儿园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204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倪明珠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南京市春蕾幼儿园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205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杨小雨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南京市板桥中心小学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206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闻里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南京中华中等专业学校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助理讲师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中等职业学校教师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207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陈思思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208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张孜孜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209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张诚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南京民办实验学校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210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汪钊颖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211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王静娴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南京市雨花台区小行幼儿园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212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翟慧琳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南京市雨花台区小行幼儿园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213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张圣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南京外国语学校雨花国际学校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214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杨建伟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南京市阅城幼儿园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215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顾俊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南京外国语学校雨花国际学校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216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林晨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南京市板桥中心小学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217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田小娟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南京民办实验学校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lastRenderedPageBreak/>
              <w:t>218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完荣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南京民办实验学校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219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童春芬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南京民办实验学校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220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陈玥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南京市新林小学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221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张瑾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南京市春蕾幼儿园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222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张琳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南京民办实验学校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223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吕子凡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南京市雨花台区金叶花园幼儿园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224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张倩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南京市岱山实验小学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225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仲俐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南京朗诗绿街幼儿园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226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徐婷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南京市新林小学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227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万丽圆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南京市共青团路中学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228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周春晓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南京市金陵中学岱山分校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229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葛雪纯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金陵华兴实验学校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230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纵艺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南京市雨花台区小行幼儿园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231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经楠楠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南京市华兴蓝光幼儿园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232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周昊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233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王纯朴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234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赵梦缘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235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朱菁婷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南京市春江第一幼儿园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236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苗欣彤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南京市梅山总校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237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孙婧晏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南京市梅山总校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lastRenderedPageBreak/>
              <w:t>238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翟羽佳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南京市梅山总校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239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秦若怡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南京市梅山总校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240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杨润天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南京市雨外幼儿园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241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夏玉洪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南京市华兴蓝光幼儿园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242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王琪瑶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南京市九都荟幼儿园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243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耿灿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南京市岱山实验幼儿园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244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刘舒文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南京市雨花台区金叶花园幼儿园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245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滕智梦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南京市华兴蓝光幼儿园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246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伍新林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南京市雨花台区金叶花园幼儿园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247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徐晔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南京市春江第一幼儿园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248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吴漾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南京市金陵中学岱山分校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249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李智修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南京外国语学校雨花国际学校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250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马梦颖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南京市华兴蓝光幼儿园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251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杨卓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南京市华兴蓝光幼儿园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252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吴艳丽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南京市雨花台区金叶花园幼儿园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253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张雪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南京市华兴蓝光幼儿园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254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徐贵月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南京市灵动之星幼儿园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255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胡雅琼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南京市力行小学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256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吴凡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南京市板桥中学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257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倪成琰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南京市南站小学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lastRenderedPageBreak/>
              <w:t>258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徐钰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南京市南站中学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259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陈婧怡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南京市共青团路中学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260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刘竞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南京市岱山实验小学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261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蔡睿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南京市板桥中学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262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胡小敏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南京市梅山总校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263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张婷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南京市软件谷第二小学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264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毛盾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南京市板桥中心小学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265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胡梦圆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金陵华兴实验学校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266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狄万芸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南京市梅山总校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267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益语泽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南京市雨花外国语小学花神庙分校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268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王梦雅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南京外国语学校雨花国际学校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269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刘泽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金陵华兴实验学校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270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马小蕊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金陵华兴实验学校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271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方洁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南京市翠竹园幼儿园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272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刘汇宁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金陵华兴实验学校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273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赵欣怡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南京市琥珀森林幼儿园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274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杨玲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南京市九都荟幼儿园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275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欧阳李双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南京市翠竹园幼儿园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276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潘程程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南京市软件谷小学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277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韩笑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南京市梅山总校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lastRenderedPageBreak/>
              <w:t>278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徐海霞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南京市软件谷幼儿园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279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蒋丽娟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南京市金地自在城小学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280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张萱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南京市莱蒙阳光幼儿园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281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徐文华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南京市康盛花园幼儿园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282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李姚姚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南京市梅山总校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283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陈飞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南京市梅山总校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284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程日红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南京市康盛花园幼儿园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285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邵爱云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南京市古雄小学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286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王芳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南京市梅山总校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287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周靖怡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南京市梅山总校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288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靖雪莹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南京市梅山总校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289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张宇翔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南京市铁心桥中心小学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290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张欣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南京中华中等专业学校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助理讲师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中等职业学校教师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291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刘培祥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南京市孙家初级中学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292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杨啸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南京外国语学校雨花国际学校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293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黄俏予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南京市小行小学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294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高萍萍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南京市雨外幼儿园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295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王明月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南京市雨花外国语小学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296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赵韦云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南京宏森源达人力资源有限公司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297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尹娜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南京宏森源达人力资源有限公司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lastRenderedPageBreak/>
              <w:t>298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谈欣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南京市梅山总校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299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徐苏苏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南京市小行小学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300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倪佳伟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南京市铁心桥中心小学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301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钟超然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南京中华中等专业学校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助理讲师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中等职业学校教师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302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朱艳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南京民办实验学校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303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查欣杰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南京市景明佳园小学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304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宋丽娜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南京市板桥中心小学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305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徐宇恰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南京市雨花台中学春江分校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306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陈香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南京市雨花台区西善花苑幼儿园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307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夏榕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南京市雨花台中学春江分校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308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刘芹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南京市金地自在城小学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309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陈澳千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南京市雨花台区实验小学善水湾分校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310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张素卉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南京市软件谷小学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311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姜雪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312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朱珊珊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金陵华兴实验学校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313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王敏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南京市雨花外国语小学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314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尹红红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南京市雨外幼儿园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315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宋文青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南京雨花台区宏图上水幼儿园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316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邢月月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南京雨花台区宏图上水幼儿园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317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孙延艳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南京雨花台区宏图上水幼儿园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lastRenderedPageBreak/>
              <w:t>318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于利媛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南京市雨花台中学春江分校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319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邵文翔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南京市梅山总校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320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李欣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南京外国语学校雨花国际学校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321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王晚晴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南京市西善桥中心小学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322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许杰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南京市雨花台区特殊教育学校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323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王静怡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南京市雨花台区实验小学善水湾分校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324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孙冰倩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南京市软件谷小学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325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杨宁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南京外国语学校雨花国际学校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326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阮梦蛟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327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荀槿沐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南京市雨花开发区实验小学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328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徐梦昕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南京市景明佳园小学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329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李娟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南京市景明佳园小学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330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卢强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南京市铁心桥中心小学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331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周佳佳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南京民办实验学校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332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王亚倩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南京市晓村和苑幼儿园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333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杨莹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南京市雨花台区普德村幼儿园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334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张宁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南京市春蕾幼儿园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335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刘鹏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金陵华兴实验学校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336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朱安硕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南京市金陵中学岱山分校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337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宋莹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南京市金地自在城小学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lastRenderedPageBreak/>
              <w:t>338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杨雅楠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南京市景明佳园小学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339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陶慧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南京市金地自在城小学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340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张雅仙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南京市雨花开发区实验小学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341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朱天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南京市金陵中学岱山分校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342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王雅婷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南京市古雄小学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343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邢丽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南京市岱山实验幼儿园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344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孙静雯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南京市雨花开发区实验小学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345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张林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南京市金地自在城小学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346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石坤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南京市景明佳园小学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347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常黎黎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南京市古雄小学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348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石慧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南京市软件谷第二小学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349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赵越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南京市软件谷第二小学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350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范成晨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南京市软件谷第二小学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351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程新宇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南京市软件谷第二小学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352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张琪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南京朗诗绿街幼儿园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353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冯玉环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南京市雨花台区家禾幼儿园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354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陈倩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南京市雨花台区实验幼儿园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355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陈青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南京市雨花台区实验幼儿园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356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黄絮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南京市古雄小学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357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卓泽亚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南京市铁心桥中心小学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lastRenderedPageBreak/>
              <w:t>358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郭雅琪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南京市景明佳园小学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359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黄心玥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南京市软件谷小学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360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年玉文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南京市雨花台区家禾幼儿园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361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方辽婷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南京市雨花台区景明佳园幼儿园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362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阚武杰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南京市景明佳园小学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363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严晨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南京市景明佳园小学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364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仲其凤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南京市南站中学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365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程雪昕然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南京市软件谷中学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366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杨文隽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南京市软件谷中学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367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张亚芳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南京市梅山总校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368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李杨帆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南京市古雄小学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369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张蔚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南京市雨花台区景明佳园幼儿园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370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马文静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南京外国语学校雨花国际学校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371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朱威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南京市雨花台区锦华新城幼儿园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372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刘昕怡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南京市岱山实验小学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373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胡溶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南京市软件谷中学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374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焦云肖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南京市软件谷中学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375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王雪晨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南京市新林小学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376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王璐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南京外国语学校雨花国际学校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377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张心雨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南京外国语学校雨花国际学校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lastRenderedPageBreak/>
              <w:t>378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李美玲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南京市岱山实验小学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379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江秋娴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南京市雨花台区实验幼儿园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380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于沁水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南京市岱山实验小学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381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尹娴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南京市岱山实验小学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382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刘新欣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南京市岱山实验小学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383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翟月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南京外国语学校雨花国际学校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384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曹紫康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南京市南站中学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385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余文婷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南京市板桥中心小学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386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宋志娅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南京市雨花台区实验幼儿园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387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陈佳佳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南京市雨花台区锦华新城幼儿园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388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吴昊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南京外国语学校雨花国际学校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389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顾云慧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南京市金地自在城小学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390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宓欣宇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南京外国语学校雨花国际学校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391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王明月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南京市金蕊幼儿园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392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吴青青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南京市雨花开发区实验小学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393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张锦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南京市雨花台区实验幼儿园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394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丁梦妮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南京外国语学校雨花国际学校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395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滕慧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南京市雨花台区实验幼儿园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396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任皖婷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南京市雨花台区板桥街道永安花苑幼儿园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397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肖媛馨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南京市阅城幼儿园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lastRenderedPageBreak/>
              <w:t>398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刘玥洁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南京市南站小学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399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高雅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南京外国语学校雨花国际学校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400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董星莹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南京市岱山实验小学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401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魏佳婷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南京市岱山实验小学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402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王红艳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南京市阅城幼儿园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403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周紫妍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南京市岱山实验小学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404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蔡亮亮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南京市金陵中学岱山分校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405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王孝请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南京市岱山实验小学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406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朱海莹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南京市岱山实验小学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407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于利娟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南京市新林小学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408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杨晓翠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南京市新林小学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409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王婷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南京市雨花台区板桥街道永安花苑幼儿园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410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张贝贝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南京市新林小学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411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石胜南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南京外国语学校雨花国际学校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412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徐欣然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413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王思宇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南京市雨花台区小行幼儿园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414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王歆怡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415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谭学帅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南京外国语学校雨花国际学校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416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贾珊珊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南京市金地幼儿园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417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李颖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南京市雨花台区小行幼儿园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lastRenderedPageBreak/>
              <w:t>418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葛颖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南京民办实验学校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419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马梓瑞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南京民办实验学校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420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许曦文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南京市金陵中学西善分校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421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张燕桔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南京市金陵中学西善分校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422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严伟豪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南京市金陵中学西善分校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423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江光星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南京市金陵中学西善分校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424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孙梦笛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南京中华中等专业学校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助理讲师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中等职业学校教师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425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陈灏苒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南京中华中等专业学校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助理讲师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中等职业学校教师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426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黄静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南京中华中等专业学校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助理讲师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中等职业学校教师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427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倪佳雯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南京市孙家初级中学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428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张永芳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南京市孙家初级中学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429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季子文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南京市南站小学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430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邵璐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南京市南站小学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431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俞淑敏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南京市雨花台中学春江分校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432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朱彤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南京市共青团路小学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433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田颖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434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徐欣桐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435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王雪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436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赵可心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437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司隽男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lastRenderedPageBreak/>
              <w:t>438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庞晓伟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439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沈小菲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440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倪晶晶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441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景悦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442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蒋正亚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金陵华兴实验学校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443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吴长杰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金陵华兴实验学校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444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谢雨欣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445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段雨彤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南京市板桥中心小学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446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陈婷婷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447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李若菲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南京民办实验学校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448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李春香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449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孙晶晶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450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庄宇涵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南京市雨花台中学春江分校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451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陈诺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南京民办实验学校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452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洪彦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南京民办实验学校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453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朱涛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南京民办实验学校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454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赵恒宇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南京民办实验学校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455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袁婕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南京市雨花台中学春江分校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456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佘慧慧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南京市金陵中学西善分校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457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刘翠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lastRenderedPageBreak/>
              <w:t>458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贾艳芬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459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钱璟玮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南京市金陵中学西善分校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460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梅舒婷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南京市雨花台中心小学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461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杨春晓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南京民办实验学校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462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赵峰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南京市金陵中学西善分校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463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聂海文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南京市金陵中学西善分校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464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凌也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南京市共青团路小学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465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刘佳玲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南京市岱山东路中学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466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程婉宁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南京市共青团路小学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467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周雯雯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南京市岱山实验小学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468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陈玉敏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南京民办实验学校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469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马玲玲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南京市华兴蓝光幼儿园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470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沈彦辰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南京市共青团路小学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471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孙星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南京民办实验学校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472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曾婉冰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南京市金地自在城小学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473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梅姣姣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南京市新林小学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474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孟妍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南京市雨花台区实验小学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475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陈映雪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南京外国语学校雨花国际学校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476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袁慧莲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南京市金蕊幼儿园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477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许佳慧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南京市雨外幼儿园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幼儿园二级教师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lastRenderedPageBreak/>
              <w:t>478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刘星雨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南京市雨花台中学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中小学二级教师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中小学教师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479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袁经文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江苏水声技术有限公司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机械工程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480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张爽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江苏水声技术有限公司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机械工程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481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靳高博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江苏水声技术有限公司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机械工程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482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陈亮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江苏水声技术有限公司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机械工程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483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查云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南京樾弘房地产开发有限公司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484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张逸阳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南京德睿能源研究院有限公司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485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史晨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北京华如科技股份有限公司南京分公司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486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相华虎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南京普托克阀业有限公司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技术员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机械工程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487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朱珠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莱驰建设工程有限公司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技术员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488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周红明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易驰同骋通信工程（南京）有限公司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技术员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C12172" w:rsidRPr="00C12172" w:rsidTr="00C12172">
        <w:trPr>
          <w:trHeight w:hRule="exact" w:val="624"/>
          <w:jc w:val="center"/>
        </w:trPr>
        <w:tc>
          <w:tcPr>
            <w:tcW w:w="707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489</w:t>
            </w:r>
          </w:p>
        </w:tc>
        <w:tc>
          <w:tcPr>
            <w:tcW w:w="96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张嘉伟</w:t>
            </w:r>
          </w:p>
        </w:tc>
        <w:tc>
          <w:tcPr>
            <w:tcW w:w="340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江苏水声技术有限公司</w:t>
            </w:r>
          </w:p>
        </w:tc>
        <w:tc>
          <w:tcPr>
            <w:tcW w:w="1701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技术员</w:t>
            </w:r>
          </w:p>
        </w:tc>
        <w:tc>
          <w:tcPr>
            <w:tcW w:w="1842" w:type="dxa"/>
            <w:noWrap/>
            <w:vAlign w:val="center"/>
            <w:hideMark/>
          </w:tcPr>
          <w:p w:rsidR="00C12172" w:rsidRPr="00C12172" w:rsidRDefault="00C12172" w:rsidP="00C12172">
            <w:pPr>
              <w:jc w:val="center"/>
              <w:rPr>
                <w:rFonts w:eastAsia="方正仿宋_GBK"/>
                <w:szCs w:val="21"/>
              </w:rPr>
            </w:pPr>
            <w:r w:rsidRPr="00C12172">
              <w:rPr>
                <w:rFonts w:eastAsia="方正仿宋_GBK" w:hint="eastAsia"/>
                <w:szCs w:val="21"/>
              </w:rPr>
              <w:t>机械工程</w:t>
            </w:r>
          </w:p>
        </w:tc>
      </w:tr>
    </w:tbl>
    <w:p w:rsidR="0041269F" w:rsidRPr="00BA4523" w:rsidRDefault="0041269F" w:rsidP="0041269F">
      <w:pPr>
        <w:jc w:val="center"/>
        <w:rPr>
          <w:rFonts w:eastAsia="方正仿宋_GBK"/>
          <w:szCs w:val="21"/>
        </w:rPr>
      </w:pPr>
    </w:p>
    <w:p w:rsidR="007F086F" w:rsidRPr="00177C3B" w:rsidRDefault="007F086F" w:rsidP="0041269F">
      <w:pPr>
        <w:spacing w:line="300" w:lineRule="auto"/>
      </w:pPr>
    </w:p>
    <w:sectPr w:rsidR="007F086F" w:rsidRPr="00177C3B" w:rsidSect="00177C3B">
      <w:footerReference w:type="default" r:id="rId7"/>
      <w:pgSz w:w="11906" w:h="16838"/>
      <w:pgMar w:top="2098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CCB" w:rsidRDefault="00270CCB" w:rsidP="0003606D">
      <w:r>
        <w:separator/>
      </w:r>
    </w:p>
  </w:endnote>
  <w:endnote w:type="continuationSeparator" w:id="0">
    <w:p w:rsidR="00270CCB" w:rsidRDefault="00270CCB" w:rsidP="0003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269254"/>
      <w:docPartObj>
        <w:docPartGallery w:val="Page Numbers (Bottom of Page)"/>
        <w:docPartUnique/>
      </w:docPartObj>
    </w:sdtPr>
    <w:sdtContent>
      <w:p w:rsidR="007E44B2" w:rsidRDefault="007E44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E44B2">
          <w:rPr>
            <w:noProof/>
            <w:lang w:val="zh-CN"/>
          </w:rPr>
          <w:t>1</w:t>
        </w:r>
        <w:r>
          <w:fldChar w:fldCharType="end"/>
        </w:r>
      </w:p>
    </w:sdtContent>
  </w:sdt>
  <w:p w:rsidR="007E44B2" w:rsidRDefault="007E44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CCB" w:rsidRDefault="00270CCB" w:rsidP="0003606D">
      <w:r>
        <w:separator/>
      </w:r>
    </w:p>
  </w:footnote>
  <w:footnote w:type="continuationSeparator" w:id="0">
    <w:p w:rsidR="00270CCB" w:rsidRDefault="00270CCB" w:rsidP="00036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E5E80"/>
    <w:multiLevelType w:val="hybridMultilevel"/>
    <w:tmpl w:val="9B742F20"/>
    <w:lvl w:ilvl="0" w:tplc="37E83C3E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26D1"/>
    <w:rsid w:val="00006D24"/>
    <w:rsid w:val="0001214E"/>
    <w:rsid w:val="00015A3E"/>
    <w:rsid w:val="00022644"/>
    <w:rsid w:val="00030C84"/>
    <w:rsid w:val="000358BD"/>
    <w:rsid w:val="0003606D"/>
    <w:rsid w:val="000422CE"/>
    <w:rsid w:val="00043F4C"/>
    <w:rsid w:val="00070615"/>
    <w:rsid w:val="00082633"/>
    <w:rsid w:val="0008455E"/>
    <w:rsid w:val="000910BC"/>
    <w:rsid w:val="000927EF"/>
    <w:rsid w:val="00093620"/>
    <w:rsid w:val="000936CC"/>
    <w:rsid w:val="00095AC2"/>
    <w:rsid w:val="000B1B63"/>
    <w:rsid w:val="000B22C4"/>
    <w:rsid w:val="000D2370"/>
    <w:rsid w:val="000D23A3"/>
    <w:rsid w:val="000D4C77"/>
    <w:rsid w:val="000D53C3"/>
    <w:rsid w:val="000D651C"/>
    <w:rsid w:val="000E749A"/>
    <w:rsid w:val="000F0FBA"/>
    <w:rsid w:val="000F497D"/>
    <w:rsid w:val="000F67C0"/>
    <w:rsid w:val="00101F7B"/>
    <w:rsid w:val="001045E5"/>
    <w:rsid w:val="00106450"/>
    <w:rsid w:val="0011036C"/>
    <w:rsid w:val="001126D1"/>
    <w:rsid w:val="00134389"/>
    <w:rsid w:val="001422FE"/>
    <w:rsid w:val="0014411D"/>
    <w:rsid w:val="00166AD7"/>
    <w:rsid w:val="00170204"/>
    <w:rsid w:val="00173BF7"/>
    <w:rsid w:val="00177C3B"/>
    <w:rsid w:val="001A634E"/>
    <w:rsid w:val="001A6555"/>
    <w:rsid w:val="001B7BF2"/>
    <w:rsid w:val="001C3DE5"/>
    <w:rsid w:val="001C7007"/>
    <w:rsid w:val="001D2D86"/>
    <w:rsid w:val="001D2FBB"/>
    <w:rsid w:val="001D71CF"/>
    <w:rsid w:val="001E7C13"/>
    <w:rsid w:val="00240AE2"/>
    <w:rsid w:val="00242D62"/>
    <w:rsid w:val="002449DB"/>
    <w:rsid w:val="0025558E"/>
    <w:rsid w:val="00261B1D"/>
    <w:rsid w:val="002646A8"/>
    <w:rsid w:val="00265E9A"/>
    <w:rsid w:val="00270CCB"/>
    <w:rsid w:val="00272168"/>
    <w:rsid w:val="00274FAE"/>
    <w:rsid w:val="00275C98"/>
    <w:rsid w:val="0029173F"/>
    <w:rsid w:val="002A299E"/>
    <w:rsid w:val="002A5968"/>
    <w:rsid w:val="002A5DCB"/>
    <w:rsid w:val="002B555F"/>
    <w:rsid w:val="002C2328"/>
    <w:rsid w:val="002C5149"/>
    <w:rsid w:val="002D2C4F"/>
    <w:rsid w:val="002D6318"/>
    <w:rsid w:val="002E0482"/>
    <w:rsid w:val="002E532A"/>
    <w:rsid w:val="002E6251"/>
    <w:rsid w:val="002F18F7"/>
    <w:rsid w:val="002F62C0"/>
    <w:rsid w:val="003045CB"/>
    <w:rsid w:val="00313B59"/>
    <w:rsid w:val="00317F5B"/>
    <w:rsid w:val="00325135"/>
    <w:rsid w:val="00337AC5"/>
    <w:rsid w:val="00343328"/>
    <w:rsid w:val="003448AC"/>
    <w:rsid w:val="003448FB"/>
    <w:rsid w:val="003456C9"/>
    <w:rsid w:val="00345D3A"/>
    <w:rsid w:val="00372B8F"/>
    <w:rsid w:val="00375D8D"/>
    <w:rsid w:val="003A16B4"/>
    <w:rsid w:val="003A4129"/>
    <w:rsid w:val="003A58F6"/>
    <w:rsid w:val="003A5DD0"/>
    <w:rsid w:val="003C13F4"/>
    <w:rsid w:val="003C3BF8"/>
    <w:rsid w:val="003C6CA8"/>
    <w:rsid w:val="003D4166"/>
    <w:rsid w:val="003D7178"/>
    <w:rsid w:val="003E44F3"/>
    <w:rsid w:val="003E7BCD"/>
    <w:rsid w:val="00400C1F"/>
    <w:rsid w:val="004037B8"/>
    <w:rsid w:val="004116DA"/>
    <w:rsid w:val="0041269F"/>
    <w:rsid w:val="00416795"/>
    <w:rsid w:val="00440ED1"/>
    <w:rsid w:val="00467308"/>
    <w:rsid w:val="004839BF"/>
    <w:rsid w:val="004843E6"/>
    <w:rsid w:val="00486758"/>
    <w:rsid w:val="00487530"/>
    <w:rsid w:val="00487B2E"/>
    <w:rsid w:val="004902EF"/>
    <w:rsid w:val="00490E70"/>
    <w:rsid w:val="00491663"/>
    <w:rsid w:val="004939FD"/>
    <w:rsid w:val="00494E8B"/>
    <w:rsid w:val="0049692E"/>
    <w:rsid w:val="004A6FBA"/>
    <w:rsid w:val="004C06B4"/>
    <w:rsid w:val="004C167D"/>
    <w:rsid w:val="004D54FB"/>
    <w:rsid w:val="004F3BCC"/>
    <w:rsid w:val="004F6A7D"/>
    <w:rsid w:val="00501B03"/>
    <w:rsid w:val="00502089"/>
    <w:rsid w:val="005025ED"/>
    <w:rsid w:val="00507DED"/>
    <w:rsid w:val="00513730"/>
    <w:rsid w:val="00515ECF"/>
    <w:rsid w:val="00515F5F"/>
    <w:rsid w:val="00525330"/>
    <w:rsid w:val="00531205"/>
    <w:rsid w:val="0054096C"/>
    <w:rsid w:val="00544CC9"/>
    <w:rsid w:val="0055224C"/>
    <w:rsid w:val="00560E8F"/>
    <w:rsid w:val="00570BCA"/>
    <w:rsid w:val="005712F1"/>
    <w:rsid w:val="005722B7"/>
    <w:rsid w:val="0058464E"/>
    <w:rsid w:val="0059046F"/>
    <w:rsid w:val="005C0CFF"/>
    <w:rsid w:val="005C299B"/>
    <w:rsid w:val="005E29AC"/>
    <w:rsid w:val="00600B45"/>
    <w:rsid w:val="00601EC1"/>
    <w:rsid w:val="00606B00"/>
    <w:rsid w:val="00607855"/>
    <w:rsid w:val="00607E44"/>
    <w:rsid w:val="0061289B"/>
    <w:rsid w:val="00642096"/>
    <w:rsid w:val="00645022"/>
    <w:rsid w:val="00655EB4"/>
    <w:rsid w:val="0065785A"/>
    <w:rsid w:val="00690682"/>
    <w:rsid w:val="006A3FFA"/>
    <w:rsid w:val="006A46E3"/>
    <w:rsid w:val="006A63DD"/>
    <w:rsid w:val="006C11F2"/>
    <w:rsid w:val="006C604D"/>
    <w:rsid w:val="006D453B"/>
    <w:rsid w:val="00700F7C"/>
    <w:rsid w:val="0071067A"/>
    <w:rsid w:val="00710793"/>
    <w:rsid w:val="0071406A"/>
    <w:rsid w:val="00714DC1"/>
    <w:rsid w:val="007164C7"/>
    <w:rsid w:val="00722C59"/>
    <w:rsid w:val="0072465B"/>
    <w:rsid w:val="00725948"/>
    <w:rsid w:val="00725AB7"/>
    <w:rsid w:val="007359BF"/>
    <w:rsid w:val="00740705"/>
    <w:rsid w:val="007465BC"/>
    <w:rsid w:val="00760B4F"/>
    <w:rsid w:val="00764D70"/>
    <w:rsid w:val="00765AA4"/>
    <w:rsid w:val="00774331"/>
    <w:rsid w:val="007754E5"/>
    <w:rsid w:val="007933C9"/>
    <w:rsid w:val="007B1A32"/>
    <w:rsid w:val="007B6F5B"/>
    <w:rsid w:val="007C438D"/>
    <w:rsid w:val="007C49D8"/>
    <w:rsid w:val="007E44B2"/>
    <w:rsid w:val="007F086F"/>
    <w:rsid w:val="0080018C"/>
    <w:rsid w:val="008002E0"/>
    <w:rsid w:val="0080306E"/>
    <w:rsid w:val="00807CD7"/>
    <w:rsid w:val="008253AF"/>
    <w:rsid w:val="00834C4A"/>
    <w:rsid w:val="008506EE"/>
    <w:rsid w:val="008600E5"/>
    <w:rsid w:val="00860828"/>
    <w:rsid w:val="0086275F"/>
    <w:rsid w:val="008B319C"/>
    <w:rsid w:val="008D0413"/>
    <w:rsid w:val="008D0A8F"/>
    <w:rsid w:val="008E0EA5"/>
    <w:rsid w:val="008E5EED"/>
    <w:rsid w:val="008F4221"/>
    <w:rsid w:val="0091217F"/>
    <w:rsid w:val="00921528"/>
    <w:rsid w:val="0093017C"/>
    <w:rsid w:val="0093326A"/>
    <w:rsid w:val="00941105"/>
    <w:rsid w:val="009475C8"/>
    <w:rsid w:val="0094794D"/>
    <w:rsid w:val="009577FF"/>
    <w:rsid w:val="00957E4A"/>
    <w:rsid w:val="00960C3D"/>
    <w:rsid w:val="00963966"/>
    <w:rsid w:val="00982492"/>
    <w:rsid w:val="00985656"/>
    <w:rsid w:val="009872D8"/>
    <w:rsid w:val="00987553"/>
    <w:rsid w:val="009923B2"/>
    <w:rsid w:val="009B09E2"/>
    <w:rsid w:val="009B0C34"/>
    <w:rsid w:val="009C2839"/>
    <w:rsid w:val="009D4D3E"/>
    <w:rsid w:val="009E6F48"/>
    <w:rsid w:val="009F21BC"/>
    <w:rsid w:val="009F4B6C"/>
    <w:rsid w:val="009F6534"/>
    <w:rsid w:val="009F779F"/>
    <w:rsid w:val="00A2198F"/>
    <w:rsid w:val="00A234C2"/>
    <w:rsid w:val="00A3034B"/>
    <w:rsid w:val="00A36372"/>
    <w:rsid w:val="00A447E0"/>
    <w:rsid w:val="00A459DC"/>
    <w:rsid w:val="00A53456"/>
    <w:rsid w:val="00A551BC"/>
    <w:rsid w:val="00A67773"/>
    <w:rsid w:val="00A70306"/>
    <w:rsid w:val="00A72AA9"/>
    <w:rsid w:val="00A756E4"/>
    <w:rsid w:val="00A83A4E"/>
    <w:rsid w:val="00A9119D"/>
    <w:rsid w:val="00A968B8"/>
    <w:rsid w:val="00AB1841"/>
    <w:rsid w:val="00AD6240"/>
    <w:rsid w:val="00AE2A59"/>
    <w:rsid w:val="00AF31F0"/>
    <w:rsid w:val="00AF67E3"/>
    <w:rsid w:val="00B00A8F"/>
    <w:rsid w:val="00B034EF"/>
    <w:rsid w:val="00B04E46"/>
    <w:rsid w:val="00B05EDE"/>
    <w:rsid w:val="00B073A0"/>
    <w:rsid w:val="00B14A6C"/>
    <w:rsid w:val="00B27204"/>
    <w:rsid w:val="00B27B96"/>
    <w:rsid w:val="00B34567"/>
    <w:rsid w:val="00B462EC"/>
    <w:rsid w:val="00B73091"/>
    <w:rsid w:val="00B73C90"/>
    <w:rsid w:val="00B76564"/>
    <w:rsid w:val="00B91083"/>
    <w:rsid w:val="00B932C9"/>
    <w:rsid w:val="00B964A9"/>
    <w:rsid w:val="00BA71AF"/>
    <w:rsid w:val="00BB63ED"/>
    <w:rsid w:val="00BB70BD"/>
    <w:rsid w:val="00BC7FBF"/>
    <w:rsid w:val="00BD0D6B"/>
    <w:rsid w:val="00BF282E"/>
    <w:rsid w:val="00C12172"/>
    <w:rsid w:val="00C24A31"/>
    <w:rsid w:val="00C24E39"/>
    <w:rsid w:val="00C26F2E"/>
    <w:rsid w:val="00C42C91"/>
    <w:rsid w:val="00C44D24"/>
    <w:rsid w:val="00C54810"/>
    <w:rsid w:val="00C56387"/>
    <w:rsid w:val="00C5745E"/>
    <w:rsid w:val="00C76388"/>
    <w:rsid w:val="00C77A30"/>
    <w:rsid w:val="00C82D38"/>
    <w:rsid w:val="00C906D5"/>
    <w:rsid w:val="00CA242B"/>
    <w:rsid w:val="00CB3DFB"/>
    <w:rsid w:val="00CB52D5"/>
    <w:rsid w:val="00CC5BC5"/>
    <w:rsid w:val="00CD2651"/>
    <w:rsid w:val="00CD2FBA"/>
    <w:rsid w:val="00CD71D1"/>
    <w:rsid w:val="00CD7F1E"/>
    <w:rsid w:val="00CE0FE9"/>
    <w:rsid w:val="00CF23F5"/>
    <w:rsid w:val="00D028BF"/>
    <w:rsid w:val="00D1273F"/>
    <w:rsid w:val="00D13DDA"/>
    <w:rsid w:val="00D158F1"/>
    <w:rsid w:val="00D15B2C"/>
    <w:rsid w:val="00D200D2"/>
    <w:rsid w:val="00D22CC4"/>
    <w:rsid w:val="00D52CE0"/>
    <w:rsid w:val="00D534CC"/>
    <w:rsid w:val="00D6350B"/>
    <w:rsid w:val="00D65970"/>
    <w:rsid w:val="00D67E4F"/>
    <w:rsid w:val="00D71394"/>
    <w:rsid w:val="00D7169D"/>
    <w:rsid w:val="00D74227"/>
    <w:rsid w:val="00D9752A"/>
    <w:rsid w:val="00DA09D9"/>
    <w:rsid w:val="00DB0DE2"/>
    <w:rsid w:val="00DB130D"/>
    <w:rsid w:val="00DD0ACA"/>
    <w:rsid w:val="00DD6015"/>
    <w:rsid w:val="00DE1E9F"/>
    <w:rsid w:val="00DF0579"/>
    <w:rsid w:val="00DF679A"/>
    <w:rsid w:val="00E036DF"/>
    <w:rsid w:val="00E03F5B"/>
    <w:rsid w:val="00E12AB2"/>
    <w:rsid w:val="00E2619B"/>
    <w:rsid w:val="00E60268"/>
    <w:rsid w:val="00E607D2"/>
    <w:rsid w:val="00E772F4"/>
    <w:rsid w:val="00E84917"/>
    <w:rsid w:val="00E85719"/>
    <w:rsid w:val="00E9360D"/>
    <w:rsid w:val="00EA03F3"/>
    <w:rsid w:val="00EA1958"/>
    <w:rsid w:val="00EA3189"/>
    <w:rsid w:val="00EA78FC"/>
    <w:rsid w:val="00ED29FC"/>
    <w:rsid w:val="00ED7053"/>
    <w:rsid w:val="00EE0CB1"/>
    <w:rsid w:val="00EF72D0"/>
    <w:rsid w:val="00F01758"/>
    <w:rsid w:val="00F030CD"/>
    <w:rsid w:val="00F1397D"/>
    <w:rsid w:val="00F15BAD"/>
    <w:rsid w:val="00F50D8C"/>
    <w:rsid w:val="00F5171C"/>
    <w:rsid w:val="00F6126F"/>
    <w:rsid w:val="00F64CEE"/>
    <w:rsid w:val="00F6688D"/>
    <w:rsid w:val="00F82520"/>
    <w:rsid w:val="00F9080A"/>
    <w:rsid w:val="00F928A3"/>
    <w:rsid w:val="00F92ABB"/>
    <w:rsid w:val="00F969B1"/>
    <w:rsid w:val="00FA6CCF"/>
    <w:rsid w:val="00FB28F9"/>
    <w:rsid w:val="00FC3819"/>
    <w:rsid w:val="00FC479B"/>
    <w:rsid w:val="00FC4A92"/>
    <w:rsid w:val="00FD3D8E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A29D61-B6B2-43B4-BE52-FEF2BA59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6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03606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036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03606D"/>
    <w:rPr>
      <w:kern w:val="2"/>
      <w:sz w:val="18"/>
      <w:szCs w:val="18"/>
    </w:rPr>
  </w:style>
  <w:style w:type="paragraph" w:styleId="a7">
    <w:name w:val="Balloon Text"/>
    <w:basedOn w:val="a"/>
    <w:semiHidden/>
    <w:rsid w:val="00963966"/>
    <w:rPr>
      <w:sz w:val="18"/>
      <w:szCs w:val="18"/>
    </w:rPr>
  </w:style>
  <w:style w:type="table" w:styleId="a8">
    <w:name w:val="Table Grid"/>
    <w:basedOn w:val="a1"/>
    <w:uiPriority w:val="39"/>
    <w:rsid w:val="0069068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C1217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12172"/>
    <w:rPr>
      <w:color w:val="800080"/>
      <w:u w:val="single"/>
    </w:rPr>
  </w:style>
  <w:style w:type="paragraph" w:customStyle="1" w:styleId="msonormal0">
    <w:name w:val="msonormal"/>
    <w:basedOn w:val="a"/>
    <w:rsid w:val="00C121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C12172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2486</Words>
  <Characters>14172</Characters>
  <Application>Microsoft Office Word</Application>
  <DocSecurity>0</DocSecurity>
  <Lines>118</Lines>
  <Paragraphs>33</Paragraphs>
  <ScaleCrop>false</ScaleCrop>
  <Company>WWW.YlmF.CoM</Company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雨林木风</dc:creator>
  <cp:lastModifiedBy>Administrator</cp:lastModifiedBy>
  <cp:revision>3</cp:revision>
  <cp:lastPrinted>2022-04-07T03:18:00Z</cp:lastPrinted>
  <dcterms:created xsi:type="dcterms:W3CDTF">2023-12-11T06:43:00Z</dcterms:created>
  <dcterms:modified xsi:type="dcterms:W3CDTF">2023-12-11T07:27:00Z</dcterms:modified>
</cp:coreProperties>
</file>